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26" w:rsidRPr="008658E8" w:rsidRDefault="0085670D" w:rsidP="0085670D">
      <w:pPr>
        <w:jc w:val="center"/>
        <w:rPr>
          <w:rFonts w:ascii="Arial" w:hAnsi="Arial" w:cs="Arial"/>
          <w:b/>
          <w:sz w:val="22"/>
          <w:szCs w:val="22"/>
        </w:rPr>
      </w:pPr>
      <w:r w:rsidRPr="008658E8">
        <w:rPr>
          <w:rFonts w:ascii="Arial" w:hAnsi="Arial" w:cs="Arial"/>
          <w:b/>
          <w:sz w:val="22"/>
          <w:szCs w:val="22"/>
        </w:rPr>
        <w:t>Gerald Frank Brown Scholarship</w:t>
      </w:r>
    </w:p>
    <w:p w:rsidR="003D5926" w:rsidRPr="008658E8" w:rsidRDefault="0085670D" w:rsidP="002741E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58E8">
        <w:rPr>
          <w:rFonts w:ascii="Arial" w:hAnsi="Arial" w:cs="Arial"/>
          <w:b/>
          <w:sz w:val="22"/>
          <w:szCs w:val="22"/>
        </w:rPr>
        <w:t>Application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03"/>
        <w:gridCol w:w="7"/>
        <w:gridCol w:w="1083"/>
        <w:gridCol w:w="1418"/>
        <w:gridCol w:w="2409"/>
        <w:gridCol w:w="2771"/>
      </w:tblGrid>
      <w:tr w:rsidR="0085670D" w:rsidRPr="008658E8" w:rsidTr="005E73B6">
        <w:trPr>
          <w:trHeight w:val="466"/>
        </w:trPr>
        <w:tc>
          <w:tcPr>
            <w:tcW w:w="2562" w:type="dxa"/>
            <w:gridSpan w:val="2"/>
            <w:shd w:val="clear" w:color="auto" w:fill="D9D9D9" w:themeFill="background1" w:themeFillShade="D9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First Name</w:t>
            </w:r>
          </w:p>
        </w:tc>
        <w:tc>
          <w:tcPr>
            <w:tcW w:w="2508" w:type="dxa"/>
            <w:gridSpan w:val="3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5670D" w:rsidRPr="008658E8" w:rsidRDefault="0085670D" w:rsidP="005E7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Surname/Family Name</w:t>
            </w:r>
          </w:p>
        </w:tc>
        <w:tc>
          <w:tcPr>
            <w:tcW w:w="2771" w:type="dxa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5670D" w:rsidRPr="008658E8" w:rsidTr="005E73B6">
        <w:tc>
          <w:tcPr>
            <w:tcW w:w="959" w:type="dxa"/>
            <w:shd w:val="clear" w:color="auto" w:fill="D9D9D9" w:themeFill="background1" w:themeFillShade="D9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1610" w:type="dxa"/>
            <w:gridSpan w:val="2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D9D9D9" w:themeColor="background1" w:themeShade="D9"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color w:val="D9D9D9" w:themeColor="background1" w:themeShade="D9"/>
                <w:sz w:val="22"/>
                <w:szCs w:val="22"/>
              </w:rPr>
              <w:t>DD/MM/Y</w:t>
            </w:r>
            <w:bookmarkStart w:id="0" w:name="_GoBack"/>
            <w:bookmarkEnd w:id="0"/>
            <w:r w:rsidRPr="008658E8">
              <w:rPr>
                <w:rFonts w:ascii="Arial" w:hAnsi="Arial" w:cs="Arial"/>
                <w:bCs/>
                <w:color w:val="D9D9D9" w:themeColor="background1" w:themeShade="D9"/>
                <w:sz w:val="22"/>
                <w:szCs w:val="22"/>
              </w:rPr>
              <w:t>YYY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Place of Birth</w:t>
            </w:r>
          </w:p>
        </w:tc>
        <w:tc>
          <w:tcPr>
            <w:tcW w:w="1418" w:type="dxa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Nationality/Citizenship</w:t>
            </w:r>
          </w:p>
        </w:tc>
        <w:tc>
          <w:tcPr>
            <w:tcW w:w="2771" w:type="dxa"/>
          </w:tcPr>
          <w:p w:rsidR="0085670D" w:rsidRPr="008658E8" w:rsidRDefault="0085670D" w:rsidP="00274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B5461" w:rsidRDefault="009B5461" w:rsidP="003D59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161587" w:rsidRPr="008658E8" w:rsidRDefault="00161587" w:rsidP="003D592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658E8">
        <w:rPr>
          <w:rFonts w:ascii="Arial" w:hAnsi="Arial" w:cs="Arial"/>
          <w:bCs/>
          <w:sz w:val="22"/>
          <w:szCs w:val="22"/>
        </w:rPr>
        <w:t>Permanent Home Address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2590"/>
        <w:gridCol w:w="1933"/>
        <w:gridCol w:w="2247"/>
        <w:gridCol w:w="2127"/>
      </w:tblGrid>
      <w:tr w:rsidR="00161587" w:rsidRPr="008658E8" w:rsidTr="002741E3">
        <w:trPr>
          <w:trHeight w:val="311"/>
        </w:trPr>
        <w:tc>
          <w:tcPr>
            <w:tcW w:w="1276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8897" w:type="dxa"/>
            <w:gridSpan w:val="4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1587" w:rsidRPr="008658E8" w:rsidTr="00161587">
        <w:trPr>
          <w:trHeight w:val="252"/>
        </w:trPr>
        <w:tc>
          <w:tcPr>
            <w:tcW w:w="10173" w:type="dxa"/>
            <w:gridSpan w:val="5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1587" w:rsidRPr="008658E8" w:rsidTr="002741E3">
        <w:trPr>
          <w:trHeight w:val="252"/>
        </w:trPr>
        <w:tc>
          <w:tcPr>
            <w:tcW w:w="1276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2590" w:type="dxa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Post Code</w:t>
            </w:r>
          </w:p>
        </w:tc>
        <w:tc>
          <w:tcPr>
            <w:tcW w:w="4374" w:type="dxa"/>
            <w:gridSpan w:val="2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209" w:rsidRPr="008658E8" w:rsidTr="003465DA">
        <w:trPr>
          <w:trHeight w:val="252"/>
        </w:trPr>
        <w:tc>
          <w:tcPr>
            <w:tcW w:w="1276" w:type="dxa"/>
            <w:shd w:val="clear" w:color="auto" w:fill="D9D9D9" w:themeFill="background1" w:themeFillShade="D9"/>
          </w:tcPr>
          <w:p w:rsidR="00B24209" w:rsidRPr="008658E8" w:rsidRDefault="00B24209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2590" w:type="dxa"/>
          </w:tcPr>
          <w:p w:rsidR="00B24209" w:rsidRPr="008658E8" w:rsidRDefault="00B24209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D9D9D9" w:themeFill="background1" w:themeFillShade="D9"/>
          </w:tcPr>
          <w:p w:rsidR="00B24209" w:rsidRPr="008658E8" w:rsidRDefault="00B24209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 xml:space="preserve">Telephone No: </w:t>
            </w:r>
          </w:p>
        </w:tc>
        <w:tc>
          <w:tcPr>
            <w:tcW w:w="2247" w:type="dxa"/>
          </w:tcPr>
          <w:p w:rsidR="00B24209" w:rsidRPr="008658E8" w:rsidRDefault="00B24209" w:rsidP="003465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Home:</w:t>
            </w:r>
          </w:p>
        </w:tc>
        <w:tc>
          <w:tcPr>
            <w:tcW w:w="2127" w:type="dxa"/>
          </w:tcPr>
          <w:p w:rsidR="00B24209" w:rsidRPr="008658E8" w:rsidRDefault="00B24209" w:rsidP="003465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Mob:</w:t>
            </w:r>
          </w:p>
        </w:tc>
      </w:tr>
    </w:tbl>
    <w:p w:rsidR="009B5461" w:rsidRDefault="009B5461" w:rsidP="0016158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3D5926" w:rsidRPr="008658E8" w:rsidRDefault="000E28E5" w:rsidP="0016158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658E8">
        <w:rPr>
          <w:rFonts w:ascii="Arial" w:hAnsi="Arial" w:cs="Arial"/>
          <w:bCs/>
          <w:sz w:val="22"/>
          <w:szCs w:val="22"/>
        </w:rPr>
        <w:t>Correspondence</w:t>
      </w:r>
      <w:r w:rsidR="00161587" w:rsidRPr="008658E8">
        <w:rPr>
          <w:rFonts w:ascii="Arial" w:hAnsi="Arial" w:cs="Arial"/>
          <w:bCs/>
          <w:sz w:val="22"/>
          <w:szCs w:val="22"/>
        </w:rPr>
        <w:t xml:space="preserve"> Address &amp; Contact details</w:t>
      </w:r>
      <w:r w:rsidR="00B24209">
        <w:rPr>
          <w:rFonts w:ascii="Arial" w:hAnsi="Arial" w:cs="Arial"/>
          <w:bCs/>
          <w:sz w:val="22"/>
          <w:szCs w:val="22"/>
        </w:rPr>
        <w:t xml:space="preserve"> if different to the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2590"/>
        <w:gridCol w:w="1933"/>
        <w:gridCol w:w="2187"/>
        <w:gridCol w:w="2187"/>
      </w:tblGrid>
      <w:tr w:rsidR="00161587" w:rsidRPr="008658E8" w:rsidTr="002741E3">
        <w:trPr>
          <w:trHeight w:val="311"/>
        </w:trPr>
        <w:tc>
          <w:tcPr>
            <w:tcW w:w="1276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8897" w:type="dxa"/>
            <w:gridSpan w:val="4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1587" w:rsidRPr="008658E8" w:rsidTr="00161587">
        <w:trPr>
          <w:trHeight w:val="252"/>
        </w:trPr>
        <w:tc>
          <w:tcPr>
            <w:tcW w:w="10173" w:type="dxa"/>
            <w:gridSpan w:val="5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1587" w:rsidRPr="008658E8" w:rsidTr="002741E3">
        <w:trPr>
          <w:trHeight w:val="252"/>
        </w:trPr>
        <w:tc>
          <w:tcPr>
            <w:tcW w:w="1276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2590" w:type="dxa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Post Code</w:t>
            </w:r>
          </w:p>
        </w:tc>
        <w:tc>
          <w:tcPr>
            <w:tcW w:w="4374" w:type="dxa"/>
            <w:gridSpan w:val="2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209" w:rsidRPr="008658E8" w:rsidTr="00B24209">
        <w:trPr>
          <w:trHeight w:val="252"/>
        </w:trPr>
        <w:tc>
          <w:tcPr>
            <w:tcW w:w="1276" w:type="dxa"/>
            <w:shd w:val="clear" w:color="auto" w:fill="D9D9D9" w:themeFill="background1" w:themeFillShade="D9"/>
          </w:tcPr>
          <w:p w:rsidR="00B24209" w:rsidRPr="008658E8" w:rsidRDefault="00B24209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2590" w:type="dxa"/>
          </w:tcPr>
          <w:p w:rsidR="00B24209" w:rsidRPr="008658E8" w:rsidRDefault="00B24209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D9D9D9" w:themeFill="background1" w:themeFillShade="D9"/>
          </w:tcPr>
          <w:p w:rsidR="00B24209" w:rsidRPr="008658E8" w:rsidRDefault="00B24209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 xml:space="preserve">Telephone No: </w:t>
            </w:r>
          </w:p>
        </w:tc>
        <w:tc>
          <w:tcPr>
            <w:tcW w:w="2187" w:type="dxa"/>
          </w:tcPr>
          <w:p w:rsidR="00B24209" w:rsidRPr="008658E8" w:rsidRDefault="00B24209" w:rsidP="003465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Home:</w:t>
            </w:r>
          </w:p>
        </w:tc>
        <w:tc>
          <w:tcPr>
            <w:tcW w:w="2187" w:type="dxa"/>
          </w:tcPr>
          <w:p w:rsidR="00B24209" w:rsidRPr="008658E8" w:rsidRDefault="00B24209" w:rsidP="003465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Mob:</w:t>
            </w:r>
          </w:p>
        </w:tc>
      </w:tr>
    </w:tbl>
    <w:p w:rsidR="00161587" w:rsidRPr="008658E8" w:rsidRDefault="00161587" w:rsidP="002C7A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2C7AD7" w:rsidRPr="008658E8" w:rsidRDefault="00161587" w:rsidP="002C7A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658E8">
        <w:rPr>
          <w:rFonts w:ascii="Arial" w:hAnsi="Arial" w:cs="Arial"/>
          <w:bCs/>
          <w:sz w:val="22"/>
          <w:szCs w:val="22"/>
        </w:rPr>
        <w:t>Current University</w:t>
      </w:r>
      <w:r w:rsidR="00B600B2">
        <w:rPr>
          <w:rFonts w:ascii="Arial" w:hAnsi="Arial" w:cs="Arial"/>
          <w:bCs/>
          <w:sz w:val="22"/>
          <w:szCs w:val="22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2093"/>
        <w:gridCol w:w="1842"/>
        <w:gridCol w:w="1276"/>
        <w:gridCol w:w="3686"/>
      </w:tblGrid>
      <w:tr w:rsidR="00161587" w:rsidRPr="008658E8" w:rsidTr="002741E3">
        <w:tc>
          <w:tcPr>
            <w:tcW w:w="1276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8897" w:type="dxa"/>
            <w:gridSpan w:val="4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1587" w:rsidRPr="008658E8" w:rsidTr="002741E3">
        <w:tc>
          <w:tcPr>
            <w:tcW w:w="1276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Town/City</w:t>
            </w:r>
          </w:p>
        </w:tc>
        <w:tc>
          <w:tcPr>
            <w:tcW w:w="3935" w:type="dxa"/>
            <w:gridSpan w:val="2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3686" w:type="dxa"/>
          </w:tcPr>
          <w:p w:rsidR="00161587" w:rsidRPr="008658E8" w:rsidRDefault="00161587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3811" w:rsidRPr="008658E8" w:rsidTr="002741E3">
        <w:tc>
          <w:tcPr>
            <w:tcW w:w="3369" w:type="dxa"/>
            <w:gridSpan w:val="2"/>
            <w:shd w:val="clear" w:color="auto" w:fill="D9D9D9" w:themeFill="background1" w:themeFillShade="D9"/>
          </w:tcPr>
          <w:p w:rsidR="00D83811" w:rsidRPr="008658E8" w:rsidRDefault="00D83811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Current degree being studied</w:t>
            </w:r>
          </w:p>
        </w:tc>
        <w:tc>
          <w:tcPr>
            <w:tcW w:w="6804" w:type="dxa"/>
            <w:gridSpan w:val="3"/>
          </w:tcPr>
          <w:p w:rsidR="00D83811" w:rsidRPr="008658E8" w:rsidRDefault="00D83811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83811" w:rsidRPr="008658E8" w:rsidTr="002741E3">
        <w:tc>
          <w:tcPr>
            <w:tcW w:w="3369" w:type="dxa"/>
            <w:gridSpan w:val="2"/>
            <w:shd w:val="clear" w:color="auto" w:fill="D9D9D9" w:themeFill="background1" w:themeFillShade="D9"/>
          </w:tcPr>
          <w:p w:rsidR="00D83811" w:rsidRPr="008658E8" w:rsidRDefault="00D83811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58E8">
              <w:rPr>
                <w:rFonts w:ascii="Arial" w:hAnsi="Arial" w:cs="Arial"/>
                <w:bCs/>
                <w:sz w:val="22"/>
                <w:szCs w:val="22"/>
              </w:rPr>
              <w:t>Year</w:t>
            </w:r>
            <w:r w:rsidR="005079B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8658E8">
              <w:rPr>
                <w:rFonts w:ascii="Arial" w:hAnsi="Arial" w:cs="Arial"/>
                <w:bCs/>
                <w:sz w:val="22"/>
                <w:szCs w:val="22"/>
              </w:rPr>
              <w:t xml:space="preserve"> of Study completed</w:t>
            </w:r>
          </w:p>
        </w:tc>
        <w:tc>
          <w:tcPr>
            <w:tcW w:w="6804" w:type="dxa"/>
            <w:gridSpan w:val="3"/>
          </w:tcPr>
          <w:p w:rsidR="00D83811" w:rsidRPr="008658E8" w:rsidRDefault="00D83811" w:rsidP="009B546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D5926" w:rsidRDefault="003D5926" w:rsidP="003D59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F2028" w:rsidRDefault="00CF2028" w:rsidP="005E73B6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Intended University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843"/>
        <w:gridCol w:w="850"/>
        <w:gridCol w:w="1244"/>
        <w:gridCol w:w="2094"/>
      </w:tblGrid>
      <w:tr w:rsidR="00CF2028" w:rsidTr="005E73B6">
        <w:tc>
          <w:tcPr>
            <w:tcW w:w="1242" w:type="dxa"/>
            <w:shd w:val="clear" w:color="auto" w:fill="D9D9D9" w:themeFill="background1" w:themeFillShade="D9"/>
          </w:tcPr>
          <w:p w:rsidR="00CF2028" w:rsidRDefault="00CF2028" w:rsidP="005E7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9008" w:type="dxa"/>
            <w:gridSpan w:val="5"/>
          </w:tcPr>
          <w:p w:rsidR="00CF2028" w:rsidRDefault="00CF2028" w:rsidP="00B6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2028" w:rsidTr="005E73B6">
        <w:tc>
          <w:tcPr>
            <w:tcW w:w="1242" w:type="dxa"/>
            <w:shd w:val="clear" w:color="auto" w:fill="D9D9D9" w:themeFill="background1" w:themeFillShade="D9"/>
          </w:tcPr>
          <w:p w:rsidR="00CF2028" w:rsidRDefault="00CF2028" w:rsidP="005E7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City</w:t>
            </w:r>
          </w:p>
        </w:tc>
        <w:tc>
          <w:tcPr>
            <w:tcW w:w="2977" w:type="dxa"/>
          </w:tcPr>
          <w:p w:rsidR="00CF2028" w:rsidRDefault="00CF2028" w:rsidP="00B6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CF2028" w:rsidRDefault="00CF2028" w:rsidP="005E7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Country</w:t>
            </w:r>
          </w:p>
        </w:tc>
        <w:tc>
          <w:tcPr>
            <w:tcW w:w="3338" w:type="dxa"/>
            <w:gridSpan w:val="2"/>
          </w:tcPr>
          <w:p w:rsidR="00CF2028" w:rsidRDefault="00CF2028" w:rsidP="00B6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2028" w:rsidTr="005E73B6">
        <w:tc>
          <w:tcPr>
            <w:tcW w:w="1242" w:type="dxa"/>
            <w:shd w:val="clear" w:color="auto" w:fill="D9D9D9" w:themeFill="background1" w:themeFillShade="D9"/>
          </w:tcPr>
          <w:p w:rsidR="00CF2028" w:rsidRDefault="00CF2028" w:rsidP="005E7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Course </w:t>
            </w:r>
          </w:p>
        </w:tc>
        <w:tc>
          <w:tcPr>
            <w:tcW w:w="2977" w:type="dxa"/>
          </w:tcPr>
          <w:p w:rsidR="00CF2028" w:rsidRDefault="00CF2028" w:rsidP="00B60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F2028" w:rsidRDefault="00CF2028" w:rsidP="005E7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Intended Dates </w:t>
            </w:r>
          </w:p>
        </w:tc>
        <w:tc>
          <w:tcPr>
            <w:tcW w:w="2094" w:type="dxa"/>
            <w:gridSpan w:val="2"/>
          </w:tcPr>
          <w:p w:rsidR="00CF2028" w:rsidRDefault="00CF2028" w:rsidP="00CF202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From:                            </w:t>
            </w:r>
          </w:p>
        </w:tc>
        <w:tc>
          <w:tcPr>
            <w:tcW w:w="2094" w:type="dxa"/>
          </w:tcPr>
          <w:p w:rsidR="00CF2028" w:rsidRDefault="00CF2028" w:rsidP="005E7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To:</w:t>
            </w:r>
          </w:p>
        </w:tc>
      </w:tr>
    </w:tbl>
    <w:p w:rsidR="00CF2028" w:rsidRDefault="00CF2028" w:rsidP="00B600B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F2028" w:rsidRDefault="00CF2028" w:rsidP="00B600B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B600B2" w:rsidRPr="008658E8" w:rsidRDefault="00B600B2" w:rsidP="00B600B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Academic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881"/>
      </w:tblGrid>
      <w:tr w:rsidR="00567293" w:rsidRPr="008658E8" w:rsidTr="002741E3">
        <w:trPr>
          <w:trHeight w:val="252"/>
        </w:trPr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567293" w:rsidRPr="00B600B2" w:rsidRDefault="00567293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B600B2">
              <w:rPr>
                <w:rFonts w:ascii="Arial" w:hAnsi="Arial" w:cs="Arial"/>
                <w:bCs/>
                <w:sz w:val="22"/>
                <w:szCs w:val="22"/>
              </w:rPr>
              <w:t>cademic Institutions attended</w:t>
            </w:r>
          </w:p>
        </w:tc>
        <w:tc>
          <w:tcPr>
            <w:tcW w:w="6881" w:type="dxa"/>
          </w:tcPr>
          <w:p w:rsidR="00567293" w:rsidRPr="008658E8" w:rsidRDefault="00567293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293" w:rsidRPr="008658E8" w:rsidTr="002741E3">
        <w:trPr>
          <w:trHeight w:val="252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567293" w:rsidRPr="00B600B2" w:rsidRDefault="00567293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:rsidR="00567293" w:rsidRPr="008658E8" w:rsidRDefault="00567293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293" w:rsidRPr="008658E8" w:rsidTr="002741E3">
        <w:trPr>
          <w:trHeight w:val="252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567293" w:rsidRPr="00B600B2" w:rsidRDefault="00567293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:rsidR="00567293" w:rsidRPr="008658E8" w:rsidRDefault="00567293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5461" w:rsidRPr="008658E8" w:rsidTr="002741E3">
        <w:trPr>
          <w:trHeight w:val="317"/>
        </w:trPr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9B5461" w:rsidRPr="00B600B2" w:rsidRDefault="009B5461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00B2">
              <w:rPr>
                <w:rFonts w:ascii="Arial" w:hAnsi="Arial" w:cs="Arial"/>
                <w:bCs/>
                <w:sz w:val="22"/>
                <w:szCs w:val="22"/>
              </w:rPr>
              <w:t xml:space="preserve">Previous Qualifications </w:t>
            </w:r>
          </w:p>
        </w:tc>
        <w:tc>
          <w:tcPr>
            <w:tcW w:w="6881" w:type="dxa"/>
          </w:tcPr>
          <w:p w:rsidR="009B5461" w:rsidRPr="008658E8" w:rsidRDefault="009B5461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5461" w:rsidRPr="008658E8" w:rsidTr="002741E3">
        <w:trPr>
          <w:trHeight w:val="252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9B5461" w:rsidRPr="00B600B2" w:rsidRDefault="009B5461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:rsidR="009B5461" w:rsidRPr="008658E8" w:rsidRDefault="009B5461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293" w:rsidRPr="008658E8" w:rsidTr="002741E3">
        <w:trPr>
          <w:trHeight w:val="252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567293" w:rsidRPr="00B600B2" w:rsidRDefault="00567293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:rsidR="00567293" w:rsidRPr="008658E8" w:rsidRDefault="00567293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293" w:rsidRPr="008658E8" w:rsidTr="002741E3">
        <w:trPr>
          <w:trHeight w:val="267"/>
        </w:trPr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567293" w:rsidRPr="00B600B2" w:rsidRDefault="00567293" w:rsidP="00D838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600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Academic distinctions, prizes or additional scholarships received</w:t>
            </w:r>
          </w:p>
        </w:tc>
        <w:tc>
          <w:tcPr>
            <w:tcW w:w="6881" w:type="dxa"/>
          </w:tcPr>
          <w:p w:rsidR="00567293" w:rsidRPr="008658E8" w:rsidRDefault="00567293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293" w:rsidRPr="008658E8" w:rsidTr="002741E3">
        <w:trPr>
          <w:trHeight w:val="230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567293" w:rsidRPr="00B600B2" w:rsidRDefault="00567293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:rsidR="00567293" w:rsidRPr="008658E8" w:rsidRDefault="00567293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293" w:rsidRPr="008658E8" w:rsidTr="002741E3">
        <w:trPr>
          <w:trHeight w:val="230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567293" w:rsidRPr="00B600B2" w:rsidRDefault="00567293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81" w:type="dxa"/>
          </w:tcPr>
          <w:p w:rsidR="00567293" w:rsidRPr="008658E8" w:rsidRDefault="00567293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2028" w:rsidRPr="008658E8" w:rsidTr="002741E3">
        <w:trPr>
          <w:trHeight w:val="230"/>
        </w:trPr>
        <w:tc>
          <w:tcPr>
            <w:tcW w:w="3369" w:type="dxa"/>
            <w:shd w:val="clear" w:color="auto" w:fill="D9D9D9" w:themeFill="background1" w:themeFillShade="D9"/>
          </w:tcPr>
          <w:p w:rsidR="00CF2028" w:rsidRPr="00B600B2" w:rsidRDefault="00CF2028" w:rsidP="00D838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relevant Information</w:t>
            </w:r>
          </w:p>
        </w:tc>
        <w:tc>
          <w:tcPr>
            <w:tcW w:w="6881" w:type="dxa"/>
          </w:tcPr>
          <w:p w:rsidR="00CF2028" w:rsidRPr="008658E8" w:rsidRDefault="00CF2028" w:rsidP="009B54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B5461" w:rsidRDefault="009B5461" w:rsidP="003D592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F2028" w:rsidRDefault="00CF2028" w:rsidP="003D592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881"/>
      </w:tblGrid>
      <w:tr w:rsidR="00B24209" w:rsidTr="003465DA">
        <w:tc>
          <w:tcPr>
            <w:tcW w:w="3369" w:type="dxa"/>
          </w:tcPr>
          <w:p w:rsidR="00B24209" w:rsidRPr="003465DA" w:rsidRDefault="00B24209" w:rsidP="005079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465DA">
              <w:rPr>
                <w:rFonts w:ascii="Arial" w:hAnsi="Arial" w:cs="Arial"/>
                <w:bCs/>
                <w:sz w:val="22"/>
                <w:szCs w:val="22"/>
              </w:rPr>
              <w:t xml:space="preserve">Please list any additional funding for which </w:t>
            </w:r>
            <w:r w:rsidR="005079BE">
              <w:rPr>
                <w:rFonts w:ascii="Arial" w:hAnsi="Arial" w:cs="Arial"/>
                <w:bCs/>
                <w:sz w:val="22"/>
                <w:szCs w:val="22"/>
              </w:rPr>
              <w:t>separate applications are being lodged</w:t>
            </w:r>
            <w:r w:rsidRPr="003465DA">
              <w:rPr>
                <w:rFonts w:ascii="Arial" w:hAnsi="Arial" w:cs="Arial"/>
                <w:bCs/>
                <w:sz w:val="22"/>
                <w:szCs w:val="22"/>
              </w:rPr>
              <w:t xml:space="preserve"> in relation to your studies</w:t>
            </w:r>
          </w:p>
        </w:tc>
        <w:tc>
          <w:tcPr>
            <w:tcW w:w="6881" w:type="dxa"/>
          </w:tcPr>
          <w:p w:rsidR="00B24209" w:rsidRDefault="00B24209" w:rsidP="003D59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24209" w:rsidRDefault="00B24209" w:rsidP="003D592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24209" w:rsidRDefault="00B24209" w:rsidP="003D592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134"/>
        <w:gridCol w:w="4472"/>
      </w:tblGrid>
      <w:tr w:rsidR="00B600B2" w:rsidRPr="009B5461" w:rsidTr="002741E3">
        <w:tc>
          <w:tcPr>
            <w:tcW w:w="10250" w:type="dxa"/>
            <w:gridSpan w:val="4"/>
            <w:shd w:val="clear" w:color="auto" w:fill="D9D9D9" w:themeFill="background1" w:themeFillShade="D9"/>
          </w:tcPr>
          <w:p w:rsidR="00B600B2" w:rsidRPr="00AB0D2B" w:rsidRDefault="00B600B2" w:rsidP="00EE75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B0D2B">
              <w:rPr>
                <w:rFonts w:ascii="Arial" w:hAnsi="Arial" w:cs="Arial"/>
                <w:bCs/>
                <w:sz w:val="22"/>
                <w:szCs w:val="22"/>
              </w:rPr>
              <w:t>Names of two pers</w:t>
            </w:r>
            <w:r w:rsidR="00AB0D2B">
              <w:rPr>
                <w:rFonts w:ascii="Arial" w:hAnsi="Arial" w:cs="Arial"/>
                <w:bCs/>
                <w:sz w:val="22"/>
                <w:szCs w:val="22"/>
              </w:rPr>
              <w:t xml:space="preserve">ons who have been requested to </w:t>
            </w:r>
            <w:r w:rsidR="009B5461" w:rsidRPr="00AB0D2B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AB0D2B">
              <w:rPr>
                <w:rFonts w:ascii="Arial" w:hAnsi="Arial" w:cs="Arial"/>
                <w:bCs/>
                <w:sz w:val="22"/>
                <w:szCs w:val="22"/>
              </w:rPr>
              <w:t xml:space="preserve">rovide confidential </w:t>
            </w:r>
            <w:r w:rsidR="00A65B27">
              <w:rPr>
                <w:rFonts w:ascii="Arial" w:hAnsi="Arial" w:cs="Arial"/>
                <w:bCs/>
                <w:sz w:val="22"/>
                <w:szCs w:val="22"/>
              </w:rPr>
              <w:t xml:space="preserve">academic </w:t>
            </w:r>
            <w:r w:rsidRPr="00AB0D2B">
              <w:rPr>
                <w:rFonts w:ascii="Arial" w:hAnsi="Arial" w:cs="Arial"/>
                <w:bCs/>
                <w:sz w:val="22"/>
                <w:szCs w:val="22"/>
              </w:rPr>
              <w:t>refere</w:t>
            </w:r>
            <w:r w:rsidR="00AB0D2B">
              <w:rPr>
                <w:rFonts w:ascii="Arial" w:hAnsi="Arial" w:cs="Arial"/>
                <w:bCs/>
                <w:sz w:val="22"/>
                <w:szCs w:val="22"/>
              </w:rPr>
              <w:t>nc</w:t>
            </w:r>
            <w:r w:rsidRPr="00AB0D2B">
              <w:rPr>
                <w:rFonts w:ascii="Arial" w:hAnsi="Arial" w:cs="Arial"/>
                <w:bCs/>
                <w:sz w:val="22"/>
                <w:szCs w:val="22"/>
              </w:rPr>
              <w:t xml:space="preserve">es on the forms provided. </w:t>
            </w:r>
            <w:r w:rsidRPr="00AB0D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One of them should, if possible, </w:t>
            </w:r>
            <w:r w:rsidR="00EE75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 a senior academic who is conversant with your most recent studies.</w:t>
            </w:r>
          </w:p>
        </w:tc>
      </w:tr>
      <w:tr w:rsidR="00B600B2" w:rsidRPr="009B5461" w:rsidTr="002741E3">
        <w:tc>
          <w:tcPr>
            <w:tcW w:w="959" w:type="dxa"/>
            <w:shd w:val="clear" w:color="auto" w:fill="D9D9D9" w:themeFill="background1" w:themeFillShade="D9"/>
          </w:tcPr>
          <w:p w:rsidR="00B600B2" w:rsidRPr="009B5461" w:rsidRDefault="00B600B2" w:rsidP="003D5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B5461">
              <w:rPr>
                <w:rFonts w:ascii="Arial" w:hAnsi="Arial" w:cs="Arial"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3685" w:type="dxa"/>
          </w:tcPr>
          <w:p w:rsidR="00B600B2" w:rsidRPr="009B5461" w:rsidRDefault="00B600B2" w:rsidP="00274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600B2" w:rsidRPr="00AB0D2B" w:rsidRDefault="00B600B2" w:rsidP="00274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D2B">
              <w:rPr>
                <w:rFonts w:ascii="Arial" w:hAnsi="Arial" w:cs="Arial"/>
                <w:bCs/>
                <w:sz w:val="22"/>
                <w:szCs w:val="22"/>
              </w:rPr>
              <w:t>Position</w:t>
            </w:r>
          </w:p>
        </w:tc>
        <w:tc>
          <w:tcPr>
            <w:tcW w:w="4472" w:type="dxa"/>
          </w:tcPr>
          <w:p w:rsidR="00B600B2" w:rsidRPr="00AB0D2B" w:rsidRDefault="00B600B2" w:rsidP="00274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600B2" w:rsidRPr="009B5461" w:rsidTr="002741E3">
        <w:tc>
          <w:tcPr>
            <w:tcW w:w="959" w:type="dxa"/>
            <w:shd w:val="clear" w:color="auto" w:fill="D9D9D9" w:themeFill="background1" w:themeFillShade="D9"/>
          </w:tcPr>
          <w:p w:rsidR="00B600B2" w:rsidRPr="009B5461" w:rsidRDefault="00B600B2" w:rsidP="00B600B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B5461">
              <w:rPr>
                <w:rFonts w:ascii="Arial" w:hAnsi="Arial" w:cs="Arial"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3685" w:type="dxa"/>
          </w:tcPr>
          <w:p w:rsidR="00B600B2" w:rsidRPr="009B5461" w:rsidRDefault="00B600B2" w:rsidP="00274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600B2" w:rsidRPr="00AB0D2B" w:rsidRDefault="00B600B2" w:rsidP="00274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B0D2B">
              <w:rPr>
                <w:rFonts w:ascii="Arial" w:hAnsi="Arial" w:cs="Arial"/>
                <w:bCs/>
                <w:sz w:val="22"/>
                <w:szCs w:val="22"/>
              </w:rPr>
              <w:t>Position</w:t>
            </w:r>
          </w:p>
        </w:tc>
        <w:tc>
          <w:tcPr>
            <w:tcW w:w="4472" w:type="dxa"/>
          </w:tcPr>
          <w:p w:rsidR="00B600B2" w:rsidRPr="00AB0D2B" w:rsidRDefault="00B600B2" w:rsidP="002741E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600B2" w:rsidRDefault="00B600B2" w:rsidP="00AB0D2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881"/>
      </w:tblGrid>
      <w:tr w:rsidR="00B24209" w:rsidTr="003465DA">
        <w:trPr>
          <w:trHeight w:val="1049"/>
        </w:trPr>
        <w:tc>
          <w:tcPr>
            <w:tcW w:w="3369" w:type="dxa"/>
          </w:tcPr>
          <w:p w:rsidR="00B24209" w:rsidRDefault="00B24209" w:rsidP="003465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Please describe any </w:t>
            </w:r>
            <w:r w:rsidR="00B60A6F">
              <w:rPr>
                <w:rFonts w:ascii="Arial" w:hAnsi="Arial" w:cs="Arial"/>
                <w:bCs/>
                <w:sz w:val="22"/>
                <w:szCs w:val="22"/>
              </w:rPr>
              <w:t>extracurricular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or co-curricular activities you participate in</w:t>
            </w:r>
          </w:p>
        </w:tc>
        <w:tc>
          <w:tcPr>
            <w:tcW w:w="6881" w:type="dxa"/>
          </w:tcPr>
          <w:p w:rsidR="00B24209" w:rsidRDefault="00B24209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4209" w:rsidRDefault="00B24209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24209" w:rsidRDefault="00B24209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E75DA" w:rsidRDefault="00EE75DA" w:rsidP="00AB0D2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EE75DA" w:rsidRDefault="00EE75DA" w:rsidP="00AB0D2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EE75DA" w:rsidTr="00EE75DA">
        <w:tc>
          <w:tcPr>
            <w:tcW w:w="10250" w:type="dxa"/>
          </w:tcPr>
          <w:p w:rsidR="00EE75DA" w:rsidRPr="00567293" w:rsidRDefault="00EE75DA" w:rsidP="00EE75D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567293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 w:rsidR="00E9417A" w:rsidRPr="00567293">
              <w:rPr>
                <w:rFonts w:ascii="Arial" w:hAnsi="Arial" w:cs="Arial"/>
                <w:bCs/>
                <w:sz w:val="22"/>
                <w:szCs w:val="22"/>
              </w:rPr>
              <w:t xml:space="preserve">provide a personal statement of no more than 1 side x A4 page (Arial /11) which </w:t>
            </w:r>
            <w:r w:rsidRPr="00567293">
              <w:rPr>
                <w:rFonts w:ascii="Arial" w:hAnsi="Arial" w:cs="Arial"/>
                <w:bCs/>
                <w:sz w:val="22"/>
                <w:szCs w:val="22"/>
              </w:rPr>
              <w:t>outline</w:t>
            </w:r>
            <w:r w:rsidR="00E9417A" w:rsidRPr="0056729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567293">
              <w:rPr>
                <w:rFonts w:ascii="Arial" w:hAnsi="Arial" w:cs="Arial"/>
                <w:bCs/>
                <w:sz w:val="22"/>
                <w:szCs w:val="22"/>
              </w:rPr>
              <w:t xml:space="preserve"> the following : </w:t>
            </w:r>
          </w:p>
          <w:p w:rsidR="00EE75DA" w:rsidRPr="00567293" w:rsidRDefault="005079BE" w:rsidP="00E9417A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>F</w:t>
            </w:r>
            <w:r w:rsidR="00EE75D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inancial situation and how the scholarship will assist your studies </w:t>
            </w:r>
          </w:p>
          <w:p w:rsidR="00E9417A" w:rsidRPr="00567293" w:rsidRDefault="005079BE" w:rsidP="00E9417A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>R</w:t>
            </w:r>
            <w:r w:rsidR="00EE75D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>eason</w:t>
            </w:r>
            <w:r w:rsidR="00E9417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>s</w:t>
            </w:r>
            <w:r w:rsidR="00EE75D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 for </w:t>
            </w:r>
            <w:r w:rsidR="00E9417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your choice of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study abroad / </w:t>
            </w:r>
            <w:r w:rsidR="00E9417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exchange </w:t>
            </w:r>
            <w:proofErr w:type="spellStart"/>
            <w:r w:rsidR="00E9417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>programme</w:t>
            </w:r>
            <w:proofErr w:type="spellEnd"/>
          </w:p>
          <w:p w:rsidR="00EE75DA" w:rsidRPr="00567293" w:rsidRDefault="005079BE" w:rsidP="00EE75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>C</w:t>
            </w:r>
            <w:r w:rsidR="00EE75D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>areer goals</w:t>
            </w:r>
            <w:r w:rsidR="00E9417A" w:rsidRPr="00567293"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  <w:t xml:space="preserve"> </w:t>
            </w:r>
          </w:p>
          <w:p w:rsidR="00EE75DA" w:rsidRDefault="00EE75DA" w:rsidP="00EE75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75DA" w:rsidRDefault="00EE75DA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E75DA" w:rsidRDefault="00EE75DA" w:rsidP="00AB0D2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3E24E4" w:rsidRPr="00AB0D2B" w:rsidRDefault="00AB0D2B" w:rsidP="00AB0D2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Documents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087"/>
        <w:gridCol w:w="1637"/>
      </w:tblGrid>
      <w:tr w:rsidR="0004779A" w:rsidRPr="00AB0D2B" w:rsidTr="00567293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04779A" w:rsidRPr="00AB0D2B" w:rsidRDefault="0004779A" w:rsidP="00A65B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Please attach copies of these documents to your application.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04779A" w:rsidRPr="00AB0D2B" w:rsidRDefault="0004779A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Documents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04779A" w:rsidRPr="00AB0D2B" w:rsidRDefault="0004779A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B0D2B">
              <w:rPr>
                <w:rFonts w:ascii="Arial" w:hAnsi="Arial" w:cs="Arial"/>
                <w:bCs/>
                <w:sz w:val="22"/>
                <w:szCs w:val="22"/>
              </w:rPr>
              <w:t>Tick to confirm attached</w:t>
            </w:r>
          </w:p>
        </w:tc>
      </w:tr>
      <w:tr w:rsidR="0004779A" w:rsidRPr="00AB0D2B" w:rsidTr="00567293">
        <w:tc>
          <w:tcPr>
            <w:tcW w:w="1526" w:type="dxa"/>
            <w:vMerge/>
            <w:shd w:val="clear" w:color="auto" w:fill="D9D9D9" w:themeFill="background1" w:themeFillShade="D9"/>
          </w:tcPr>
          <w:p w:rsidR="0004779A" w:rsidRPr="00AB0D2B" w:rsidRDefault="0004779A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04779A" w:rsidRPr="00AB0D2B" w:rsidRDefault="00CB7DDC" w:rsidP="00047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Photo page of Passport </w:t>
            </w:r>
            <w:r w:rsidR="0004779A">
              <w:rPr>
                <w:rFonts w:ascii="Arial" w:hAnsi="Arial" w:cs="Arial"/>
                <w:bCs/>
                <w:sz w:val="22"/>
                <w:szCs w:val="22"/>
              </w:rPr>
              <w:t xml:space="preserve"> (compulsory)</w:t>
            </w:r>
          </w:p>
        </w:tc>
        <w:tc>
          <w:tcPr>
            <w:tcW w:w="1637" w:type="dxa"/>
          </w:tcPr>
          <w:p w:rsidR="0004779A" w:rsidRPr="00AB0D2B" w:rsidRDefault="0004779A" w:rsidP="00274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779A" w:rsidRPr="00AB0D2B" w:rsidTr="00567293">
        <w:tc>
          <w:tcPr>
            <w:tcW w:w="1526" w:type="dxa"/>
            <w:vMerge/>
            <w:shd w:val="clear" w:color="auto" w:fill="D9D9D9" w:themeFill="background1" w:themeFillShade="D9"/>
          </w:tcPr>
          <w:p w:rsidR="0004779A" w:rsidRPr="00AB0D2B" w:rsidRDefault="0004779A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04779A" w:rsidRPr="00AB0D2B" w:rsidRDefault="0004779A" w:rsidP="00047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D2B">
              <w:rPr>
                <w:rFonts w:ascii="Arial" w:hAnsi="Arial" w:cs="Arial"/>
                <w:bCs/>
                <w:sz w:val="22"/>
                <w:szCs w:val="22"/>
              </w:rPr>
              <w:t>Academic Record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(compulsory)</w:t>
            </w:r>
          </w:p>
        </w:tc>
        <w:tc>
          <w:tcPr>
            <w:tcW w:w="1637" w:type="dxa"/>
          </w:tcPr>
          <w:p w:rsidR="0004779A" w:rsidRPr="00AB0D2B" w:rsidRDefault="0004779A" w:rsidP="00274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779A" w:rsidRPr="00AB0D2B" w:rsidTr="00567293">
        <w:tc>
          <w:tcPr>
            <w:tcW w:w="1526" w:type="dxa"/>
            <w:vMerge/>
            <w:shd w:val="clear" w:color="auto" w:fill="D9D9D9" w:themeFill="background1" w:themeFillShade="D9"/>
          </w:tcPr>
          <w:p w:rsidR="0004779A" w:rsidRPr="00AB0D2B" w:rsidRDefault="0004779A" w:rsidP="00AB0D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:rsidR="0004779A" w:rsidRDefault="0004779A" w:rsidP="00047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Any other relevant Supporting documentation </w:t>
            </w:r>
          </w:p>
          <w:p w:rsidR="0004779A" w:rsidRPr="00AB0D2B" w:rsidRDefault="0004779A" w:rsidP="000477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(max. 3 additional A4 documents - 1 sided)</w:t>
            </w:r>
          </w:p>
        </w:tc>
        <w:tc>
          <w:tcPr>
            <w:tcW w:w="1637" w:type="dxa"/>
          </w:tcPr>
          <w:p w:rsidR="0004779A" w:rsidRPr="00AB0D2B" w:rsidRDefault="0004779A" w:rsidP="002741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600B2" w:rsidRDefault="00B600B2" w:rsidP="003D592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2741E3" w:rsidTr="002741E3">
        <w:tc>
          <w:tcPr>
            <w:tcW w:w="10250" w:type="dxa"/>
          </w:tcPr>
          <w:p w:rsidR="002741E3" w:rsidRDefault="002741E3" w:rsidP="002741E3">
            <w:pPr>
              <w:spacing w:before="32"/>
              <w:ind w:left="2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ng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und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="00A65B27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Australian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 Act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95</w:t>
            </w:r>
          </w:p>
          <w:p w:rsidR="002741E3" w:rsidRDefault="002741E3" w:rsidP="002741E3">
            <w:pPr>
              <w:spacing w:before="11" w:line="240" w:lineRule="exact"/>
            </w:pPr>
          </w:p>
          <w:p w:rsidR="002741E3" w:rsidRDefault="002741E3" w:rsidP="002741E3">
            <w:pPr>
              <w:spacing w:line="241" w:lineRule="auto"/>
              <w:ind w:left="254" w:right="7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ara</w:t>
            </w:r>
            <w:r>
              <w:rPr>
                <w:rFonts w:ascii="Arial" w:eastAsia="Arial" w:hAnsi="Arial" w:cs="Arial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I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ed on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m 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in 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ated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 comp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ue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 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466E34">
              <w:rPr>
                <w:rFonts w:ascii="Arial" w:eastAsia="Arial" w:hAnsi="Arial" w:cs="Arial"/>
                <w:sz w:val="22"/>
                <w:szCs w:val="22"/>
              </w:rPr>
              <w:t xml:space="preserve">  I have read the conditions of the Scholarship as outlined</w:t>
            </w:r>
            <w:r w:rsidR="00DC77EA">
              <w:rPr>
                <w:rFonts w:ascii="Arial" w:eastAsia="Arial" w:hAnsi="Arial" w:cs="Arial"/>
                <w:sz w:val="22"/>
                <w:szCs w:val="22"/>
              </w:rPr>
              <w:t xml:space="preserve"> in</w:t>
            </w:r>
            <w:r w:rsidR="00466E34">
              <w:rPr>
                <w:rFonts w:ascii="Arial" w:eastAsia="Arial" w:hAnsi="Arial" w:cs="Arial"/>
                <w:sz w:val="22"/>
                <w:szCs w:val="22"/>
              </w:rPr>
              <w:t xml:space="preserve"> Part 2 of the Management and Administration Procedures document for which I now apply and I agree to observe if successful.</w:t>
            </w:r>
          </w:p>
          <w:p w:rsidR="002741E3" w:rsidRDefault="002741E3" w:rsidP="002741E3">
            <w:pPr>
              <w:spacing w:before="10" w:line="240" w:lineRule="exact"/>
            </w:pPr>
          </w:p>
          <w:p w:rsidR="002741E3" w:rsidRDefault="002741E3" w:rsidP="002741E3">
            <w:pPr>
              <w:tabs>
                <w:tab w:val="left" w:pos="6260"/>
              </w:tabs>
              <w:spacing w:line="248" w:lineRule="exact"/>
              <w:ind w:left="2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d: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:</w:t>
            </w:r>
          </w:p>
          <w:p w:rsidR="002741E3" w:rsidRDefault="002741E3" w:rsidP="003D59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600B2" w:rsidRDefault="00B600B2" w:rsidP="002741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2741E3" w:rsidTr="002741E3">
        <w:tc>
          <w:tcPr>
            <w:tcW w:w="10250" w:type="dxa"/>
          </w:tcPr>
          <w:p w:rsidR="002741E3" w:rsidRDefault="002741E3" w:rsidP="002741E3">
            <w:pPr>
              <w:spacing w:before="32"/>
              <w:ind w:right="14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Application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ars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ps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by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2741E3" w:rsidRDefault="002741E3" w:rsidP="002741E3">
            <w:pPr>
              <w:spacing w:before="11" w:line="240" w:lineRule="exact"/>
            </w:pPr>
          </w:p>
          <w:p w:rsidR="002741E3" w:rsidRDefault="002741E3" w:rsidP="002741E3">
            <w:pPr>
              <w:ind w:right="38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hyperlink r:id="rId8" w:history="1">
              <w:r w:rsidRPr="000E027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scholarships@ecu.edu.au</w:t>
              </w:r>
            </w:hyperlink>
          </w:p>
          <w:p w:rsidR="002741E3" w:rsidRDefault="002741E3" w:rsidP="002741E3">
            <w:pPr>
              <w:ind w:right="38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</w:p>
          <w:p w:rsidR="002741E3" w:rsidRDefault="002741E3" w:rsidP="002741E3">
            <w:pPr>
              <w:spacing w:before="1"/>
              <w:ind w:right="185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o: -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ps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up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e,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up 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27</w:t>
            </w:r>
          </w:p>
        </w:tc>
      </w:tr>
    </w:tbl>
    <w:p w:rsidR="002741E3" w:rsidRDefault="002741E3" w:rsidP="002741E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sectPr w:rsidR="002741E3" w:rsidSect="003D5926">
      <w:headerReference w:type="default" r:id="rId9"/>
      <w:footerReference w:type="first" r:id="rId10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28" w:rsidRDefault="00CF2028" w:rsidP="003D5926">
      <w:r>
        <w:separator/>
      </w:r>
    </w:p>
  </w:endnote>
  <w:endnote w:type="continuationSeparator" w:id="0">
    <w:p w:rsidR="00CF2028" w:rsidRDefault="00CF2028" w:rsidP="003D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028" w:rsidRDefault="00CF20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51DF4B" wp14:editId="16F00A34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028" w:rsidRPr="00841F0B" w:rsidRDefault="00CF2028" w:rsidP="000E28E5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Faculty of Business and Law</w:t>
                          </w:r>
                          <w:r w:rsidRPr="00841F0B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 Web: www.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:rsidR="00CF2028" w:rsidRPr="00841F0B" w:rsidRDefault="00CF2028" w:rsidP="000E28E5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1DF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-4.15pt;width:54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" fillcolor="gray" stroked="f">
              <v:textbox>
                <w:txbxContent>
                  <w:p w:rsidR="00CF2028" w:rsidRPr="00841F0B" w:rsidRDefault="00CF2028" w:rsidP="000E28E5">
                    <w:pPr>
                      <w:spacing w:before="120"/>
                      <w:jc w:val="center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Faculty of Business and Law</w:t>
                    </w:r>
                    <w:r w:rsidRPr="00841F0B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 Web: www.</w:t>
                    </w: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:rsidR="00CF2028" w:rsidRPr="00841F0B" w:rsidRDefault="00CF2028" w:rsidP="000E28E5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28" w:rsidRDefault="00CF2028" w:rsidP="003D5926">
      <w:r>
        <w:separator/>
      </w:r>
    </w:p>
  </w:footnote>
  <w:footnote w:type="continuationSeparator" w:id="0">
    <w:p w:rsidR="00CF2028" w:rsidRDefault="00CF2028" w:rsidP="003D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028" w:rsidRDefault="00CF20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C8768D" wp14:editId="5B78BE3C">
              <wp:simplePos x="0" y="0"/>
              <wp:positionH relativeFrom="column">
                <wp:posOffset>-114300</wp:posOffset>
              </wp:positionH>
              <wp:positionV relativeFrom="paragraph">
                <wp:posOffset>467995</wp:posOffset>
              </wp:positionV>
              <wp:extent cx="4114800" cy="342900"/>
              <wp:effectExtent l="0" t="127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028" w:rsidRPr="009876B6" w:rsidRDefault="00CF2028" w:rsidP="000E28E5">
                          <w:pPr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</w:pPr>
                          <w:r w:rsidRPr="00E236AA"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  <w:r w:rsidRPr="009876B6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 xml:space="preserve">Student Services Centre - Scholarships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876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pt;margin-top:36.85pt;width:324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X1swIAALk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" filled="f" stroked="f">
              <v:textbox>
                <w:txbxContent>
                  <w:p w:rsidR="00CF2028" w:rsidRPr="009876B6" w:rsidRDefault="00CF2028" w:rsidP="000E28E5">
                    <w:pPr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</w:pPr>
                    <w:r w:rsidRPr="00E236AA"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  <w:r w:rsidRPr="009876B6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 xml:space="preserve">Student Services Centre - Scholarships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26FAC8" wp14:editId="6C6FB594">
              <wp:simplePos x="0" y="0"/>
              <wp:positionH relativeFrom="page">
                <wp:posOffset>504190</wp:posOffset>
              </wp:positionH>
              <wp:positionV relativeFrom="page">
                <wp:posOffset>431800</wp:posOffset>
              </wp:positionV>
              <wp:extent cx="4114800" cy="342900"/>
              <wp:effectExtent l="0" t="3175" r="63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028" w:rsidRPr="00E236AA" w:rsidRDefault="00CF2028" w:rsidP="000E28E5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236AA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Edith Cowan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6FAC8" id="Text Box 6" o:spid="_x0000_s1027" type="#_x0000_t202" style="position:absolute;margin-left:39.7pt;margin-top:34pt;width:32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i4tgIAAMA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" filled="f" stroked="f">
              <v:textbox>
                <w:txbxContent>
                  <w:p w:rsidR="00CF2028" w:rsidRPr="00E236AA" w:rsidRDefault="00CF2028" w:rsidP="000E28E5">
                    <w:pPr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E236AA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Edith Cowan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1495D053" wp14:editId="5265C6A9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5715" b="0"/>
          <wp:wrapNone/>
          <wp:docPr id="4" name="Picture 4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831850" wp14:editId="31488383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6693B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028" w:rsidRPr="001C1EDC" w:rsidRDefault="00CF2028" w:rsidP="000E28E5">
                          <w:pPr>
                            <w:jc w:val="right"/>
                            <w:rPr>
                              <w:rFonts w:ascii="Arial" w:hAnsi="Arial"/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831850" id="Text Box 1" o:spid="_x0000_s1028" type="#_x0000_t202" style="position:absolute;margin-left:21.25pt;margin-top:21.25pt;width:467.7pt;height:6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" fillcolor="#6693b6" stroked="f" strokecolor="#bfbfbf" strokeweight=".5pt">
              <v:textbox inset="5mm,8mm,5mm,5mm">
                <w:txbxContent>
                  <w:p w:rsidR="00CF2028" w:rsidRPr="001C1EDC" w:rsidRDefault="00CF2028" w:rsidP="000E28E5">
                    <w:pPr>
                      <w:jc w:val="right"/>
                      <w:rPr>
                        <w:rFonts w:ascii="Arial" w:hAnsi="Arial"/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EA193F" wp14:editId="40D76BDD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0" r="0" b="0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028" w:rsidRPr="0009049F" w:rsidRDefault="00CF2028" w:rsidP="000E28E5">
                          <w:pPr>
                            <w:jc w:val="center"/>
                            <w:rPr>
                              <w:rFonts w:ascii="Arial" w:hAnsi="Arial"/>
                              <w:color w:val="FFFFFF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  <w:sz w:val="22"/>
                            </w:rPr>
                            <w:t xml:space="preserve">Scholarships Telephone: +61 8 6304 3636   </w:t>
                          </w:r>
                          <w:r w:rsidR="00811EEA">
                            <w:rPr>
                              <w:rFonts w:ascii="Arial" w:hAnsi="Arial"/>
                              <w:color w:val="FFFFFF"/>
                              <w:sz w:val="22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color w:val="FFFFFF"/>
                              <w:sz w:val="22"/>
                            </w:rPr>
                            <w:t>Email: scholarships@ecu.edu.au</w:t>
                          </w: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EA193F" id="Text Box 3" o:spid="_x0000_s1029" type="#_x0000_t202" style="position:absolute;margin-left:21.25pt;margin-top:792.4pt;width:552.7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" fillcolor="#666" stroked="f" strokecolor="#bfbfbf" strokeweight=".5pt">
              <v:textbox inset="5mm,3mm,5mm,2mm">
                <w:txbxContent>
                  <w:p w:rsidR="00CF2028" w:rsidRPr="0009049F" w:rsidRDefault="00CF2028" w:rsidP="000E28E5">
                    <w:pPr>
                      <w:jc w:val="center"/>
                      <w:rPr>
                        <w:rFonts w:ascii="Arial" w:hAnsi="Arial"/>
                        <w:color w:val="FFFFFF"/>
                        <w:sz w:val="22"/>
                      </w:rPr>
                    </w:pPr>
                    <w:r>
                      <w:rPr>
                        <w:rFonts w:ascii="Arial" w:hAnsi="Arial"/>
                        <w:color w:val="FFFFFF"/>
                        <w:sz w:val="22"/>
                      </w:rPr>
                      <w:t xml:space="preserve">Scholarships Telephone: +61 8 6304 3636   </w:t>
                    </w:r>
                    <w:r w:rsidR="00811EEA">
                      <w:rPr>
                        <w:rFonts w:ascii="Arial" w:hAnsi="Arial"/>
                        <w:color w:val="FFFFFF"/>
                        <w:sz w:val="22"/>
                      </w:rPr>
                      <w:t xml:space="preserve">     </w:t>
                    </w:r>
                    <w:r>
                      <w:rPr>
                        <w:rFonts w:ascii="Arial" w:hAnsi="Arial"/>
                        <w:color w:val="FFFFFF"/>
                        <w:sz w:val="22"/>
                      </w:rPr>
                      <w:t>Email: scholarships@ecu.edu.au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4E3C"/>
    <w:multiLevelType w:val="hybridMultilevel"/>
    <w:tmpl w:val="2620E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434F5"/>
    <w:multiLevelType w:val="hybridMultilevel"/>
    <w:tmpl w:val="C5CCC126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0D"/>
    <w:rsid w:val="0004779A"/>
    <w:rsid w:val="000E28E5"/>
    <w:rsid w:val="00161587"/>
    <w:rsid w:val="002741E3"/>
    <w:rsid w:val="002A65B4"/>
    <w:rsid w:val="002C7AD7"/>
    <w:rsid w:val="003465DA"/>
    <w:rsid w:val="003C0F59"/>
    <w:rsid w:val="003D5926"/>
    <w:rsid w:val="003E24E4"/>
    <w:rsid w:val="00466E34"/>
    <w:rsid w:val="005079BE"/>
    <w:rsid w:val="00567293"/>
    <w:rsid w:val="005E73B6"/>
    <w:rsid w:val="007356D4"/>
    <w:rsid w:val="00811EEA"/>
    <w:rsid w:val="0085670D"/>
    <w:rsid w:val="008658E8"/>
    <w:rsid w:val="009B5461"/>
    <w:rsid w:val="00A65B27"/>
    <w:rsid w:val="00AB0D2B"/>
    <w:rsid w:val="00B24209"/>
    <w:rsid w:val="00B600B2"/>
    <w:rsid w:val="00B60A6F"/>
    <w:rsid w:val="00B84EFB"/>
    <w:rsid w:val="00B90FB3"/>
    <w:rsid w:val="00BA794A"/>
    <w:rsid w:val="00CB7DDC"/>
    <w:rsid w:val="00CF2028"/>
    <w:rsid w:val="00D83811"/>
    <w:rsid w:val="00DC77EA"/>
    <w:rsid w:val="00E778B9"/>
    <w:rsid w:val="00E9417A"/>
    <w:rsid w:val="00EE75DA"/>
    <w:rsid w:val="00F4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4AAC018-AFCA-4DDC-A578-A99FC9DC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59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D5926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3D59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D5926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rsid w:val="003D59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26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856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ecu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B3A7-D54D-4C5D-8929-FD873A84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RICHARDS</dc:creator>
  <cp:lastModifiedBy>Tim DAVIES</cp:lastModifiedBy>
  <cp:revision>2</cp:revision>
  <dcterms:created xsi:type="dcterms:W3CDTF">2016-12-07T02:48:00Z</dcterms:created>
  <dcterms:modified xsi:type="dcterms:W3CDTF">2016-12-07T02:48:00Z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756376267</vt:i4>
  </property>
  <property fmtid="{D5CDD505-2E9C-101B-9397-08002B2CF9AE}" pid="3" name="_NewReviewCycle">
    <vt:lpwstr/>
  </property>
  <property fmtid="{D5CDD505-2E9C-101B-9397-08002B2CF9AE}" pid="4" name="_EmailSubject">
    <vt:lpwstr>Corporate Style Documents</vt:lpwstr>
  </property>
  <property fmtid="{D5CDD505-2E9C-101B-9397-08002B2CF9AE}" pid="5" name="_AuthorEmail">
    <vt:lpwstr>l.richards@ecu.edu.au</vt:lpwstr>
  </property>
  <property fmtid="{D5CDD505-2E9C-101B-9397-08002B2CF9AE}" pid="6" name="_AuthorEmailDisplayName">
    <vt:lpwstr>Lesley RICHARDS</vt:lpwstr>
  </property>
  <property fmtid="{D5CDD505-2E9C-101B-9397-08002B2CF9AE}" pid="7" name="_ReviewingToolsShownOnce">
    <vt:lpwstr/>
  </property>
</Properties>
</file>